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1FE5" w14:textId="6D87519B" w:rsidR="00DC17AD" w:rsidRPr="00D25110" w:rsidRDefault="00686D14">
      <w:pPr>
        <w:rPr>
          <w:rFonts w:ascii="Calibri Light" w:hAnsi="Calibri Light" w:cs="Calibri Light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4788D8EF" wp14:editId="7273022C">
            <wp:simplePos x="0" y="0"/>
            <wp:positionH relativeFrom="column">
              <wp:posOffset>311785</wp:posOffset>
            </wp:positionH>
            <wp:positionV relativeFrom="paragraph">
              <wp:posOffset>212725</wp:posOffset>
            </wp:positionV>
            <wp:extent cx="5473630" cy="2186940"/>
            <wp:effectExtent l="0" t="0" r="0" b="3810"/>
            <wp:wrapNone/>
            <wp:docPr id="11" name="Obraz 11" descr="Teren monitorowany - Sklep Techem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en monitorowany - Sklep Techem Zna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70" cy="219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7AD" w:rsidRPr="00D25110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2E0E1" wp14:editId="163CB647">
                <wp:simplePos x="0" y="0"/>
                <wp:positionH relativeFrom="column">
                  <wp:posOffset>0</wp:posOffset>
                </wp:positionH>
                <wp:positionV relativeFrom="paragraph">
                  <wp:posOffset>-195580</wp:posOffset>
                </wp:positionV>
                <wp:extent cx="6105525" cy="9115425"/>
                <wp:effectExtent l="38100" t="38100" r="38100" b="381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911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A70E51" id="AutoShape 3" o:spid="_x0000_s1026" style="position:absolute;margin-left:0;margin-top:-15.4pt;width:480.75pt;height:7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" strokecolor="#0070c0" strokeweight="6pt"/>
            </w:pict>
          </mc:Fallback>
        </mc:AlternateContent>
      </w:r>
    </w:p>
    <w:p w14:paraId="09E27B19" w14:textId="7F1B2D42" w:rsidR="00DC17AD" w:rsidRPr="00D25110" w:rsidRDefault="00DC17AD">
      <w:pPr>
        <w:rPr>
          <w:rFonts w:ascii="Calibri Light" w:hAnsi="Calibri Light" w:cs="Calibri Light"/>
        </w:rPr>
      </w:pPr>
    </w:p>
    <w:p w14:paraId="201060F3" w14:textId="54068972" w:rsidR="00DC17AD" w:rsidRPr="00D25110" w:rsidRDefault="00DC17AD">
      <w:pPr>
        <w:rPr>
          <w:rFonts w:ascii="Calibri Light" w:hAnsi="Calibri Light" w:cs="Calibri Light"/>
        </w:rPr>
      </w:pPr>
    </w:p>
    <w:p w14:paraId="2A0AA6C9" w14:textId="0314B3F8" w:rsidR="00DC17AD" w:rsidRPr="00D25110" w:rsidRDefault="00DC17AD">
      <w:pPr>
        <w:rPr>
          <w:rFonts w:ascii="Calibri Light" w:hAnsi="Calibri Light" w:cs="Calibri Light"/>
        </w:rPr>
      </w:pPr>
    </w:p>
    <w:p w14:paraId="1372F85F" w14:textId="56568C41" w:rsidR="00DC17AD" w:rsidRPr="00D25110" w:rsidRDefault="00DC17AD">
      <w:pPr>
        <w:rPr>
          <w:rFonts w:ascii="Calibri Light" w:hAnsi="Calibri Light" w:cs="Calibri Light"/>
        </w:rPr>
      </w:pPr>
    </w:p>
    <w:p w14:paraId="25759CAF" w14:textId="3DD166C9" w:rsidR="00DC17AD" w:rsidRPr="00D25110" w:rsidRDefault="00DC17AD">
      <w:pPr>
        <w:rPr>
          <w:rFonts w:ascii="Calibri Light" w:hAnsi="Calibri Light" w:cs="Calibri Light"/>
        </w:rPr>
      </w:pPr>
    </w:p>
    <w:p w14:paraId="61F28D3C" w14:textId="414D4250" w:rsidR="00DC17AD" w:rsidRPr="00D25110" w:rsidRDefault="00DC17AD">
      <w:pPr>
        <w:rPr>
          <w:rFonts w:ascii="Calibri Light" w:hAnsi="Calibri Light" w:cs="Calibri Light"/>
        </w:rPr>
      </w:pPr>
    </w:p>
    <w:p w14:paraId="61A6D3EA" w14:textId="106DB267" w:rsidR="00DC17AD" w:rsidRPr="00D25110" w:rsidRDefault="00D639C2">
      <w:pPr>
        <w:rPr>
          <w:rFonts w:ascii="Calibri Light" w:hAnsi="Calibri Light" w:cs="Calibri Light"/>
        </w:rPr>
      </w:pPr>
      <w:r w:rsidRPr="00D25110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51C5B" wp14:editId="4759F5A7">
                <wp:simplePos x="0" y="0"/>
                <wp:positionH relativeFrom="column">
                  <wp:posOffset>380365</wp:posOffset>
                </wp:positionH>
                <wp:positionV relativeFrom="paragraph">
                  <wp:posOffset>274955</wp:posOffset>
                </wp:positionV>
                <wp:extent cx="5585460" cy="5638800"/>
                <wp:effectExtent l="0" t="0" r="0" b="0"/>
                <wp:wrapNone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5460" cy="563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830F9A" w14:textId="77777777" w:rsidR="00D639C2" w:rsidRPr="00D639C2" w:rsidRDefault="00D639C2" w:rsidP="00D639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9C2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Monitoring prowadzony jest w celu </w:t>
                            </w:r>
                          </w:p>
                          <w:p w14:paraId="2E1B31F8" w14:textId="6131DF2F" w:rsidR="00D639C2" w:rsidRDefault="00D639C2" w:rsidP="00D639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9C2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zapewnienia porządku publicznego, bezpieczeństwa obywateli oraz ochrony mienia, ochrony przeciwpożarowej i przeciwpowodziowej.</w:t>
                            </w:r>
                          </w:p>
                          <w:p w14:paraId="514BEDE8" w14:textId="77777777" w:rsidR="00D639C2" w:rsidRPr="00D639C2" w:rsidRDefault="00D639C2" w:rsidP="00D639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A1A2B1" w14:textId="77777777" w:rsidR="00D639C2" w:rsidRPr="007B3039" w:rsidRDefault="00D639C2" w:rsidP="00D639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039">
                              <w:rPr>
                                <w:rFonts w:ascii="Calibri Light" w:hAnsi="Calibri Light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Administratorem danych osobowych jest </w:t>
                            </w:r>
                          </w:p>
                          <w:p w14:paraId="3E4B92E2" w14:textId="771A24BC" w:rsidR="00D639C2" w:rsidRPr="007B3039" w:rsidRDefault="00D639C2" w:rsidP="00D639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039">
                              <w:rPr>
                                <w:rFonts w:ascii="Calibri Light" w:hAnsi="Calibri Light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Gmina Solec-Zdrój, ul. 1 Maja  10, 28-131 Solec-Zdrój,                                          e-mail: </w:t>
                            </w:r>
                            <w:hyperlink r:id="rId6" w:history="1">
                              <w:r w:rsidRPr="007B3039">
                                <w:rPr>
                                  <w:rStyle w:val="Hipercze"/>
                                  <w:rFonts w:ascii="Calibri Light" w:hAnsi="Calibri Light"/>
                                  <w:color w:val="auto"/>
                                  <w:sz w:val="28"/>
                                  <w:szCs w:val="28"/>
                                  <w:u w:val="none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ug@solec-zdroj.pl</w:t>
                              </w:r>
                            </w:hyperlink>
                          </w:p>
                          <w:p w14:paraId="443C7CDA" w14:textId="77777777" w:rsidR="00D639C2" w:rsidRPr="00D639C2" w:rsidRDefault="00D639C2" w:rsidP="00D639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4287D" w14:textId="4CD2230A" w:rsidR="00DC17AD" w:rsidRPr="00D639C2" w:rsidRDefault="00DC17AD" w:rsidP="00D639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 w:rsidRPr="00D639C2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Szczegółowe informacje dostępne są</w:t>
                            </w:r>
                            <w:r w:rsidR="00C67AEC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333711F4" w14:textId="77777777" w:rsidR="00C67AEC" w:rsidRPr="00322E79" w:rsidRDefault="00DC17AD" w:rsidP="00C67AE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 w:rsidRPr="00322E79">
                              <w:rPr>
                                <w:rFonts w:ascii="Calibri Light" w:hAnsi="Calibri Light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stronie </w:t>
                            </w:r>
                            <w:hyperlink r:id="rId7" w:history="1">
                              <w:r w:rsidR="000D5797" w:rsidRPr="00322E79">
                                <w:rPr>
                                  <w:rStyle w:val="Hipercze"/>
                                  <w:rFonts w:ascii="Calibri Light" w:hAnsi="Calibri Light"/>
                                  <w:color w:val="auto"/>
                                  <w:sz w:val="28"/>
                                  <w:szCs w:val="28"/>
                                  <w:u w:val="none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www.solec-zdroj.pl</w:t>
                              </w:r>
                            </w:hyperlink>
                            <w:r w:rsidR="000D5797" w:rsidRPr="00322E79">
                              <w:rPr>
                                <w:rFonts w:ascii="Calibri Light" w:hAnsi="Calibri Light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7B6F" w:rsidRPr="00322E79">
                              <w:rPr>
                                <w:rFonts w:ascii="Calibri Light" w:hAnsi="Calibri Light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lub na stronie </w:t>
                            </w:r>
                            <w:proofErr w:type="spellStart"/>
                            <w:r w:rsidR="00777B6F" w:rsidRPr="00322E79">
                              <w:rPr>
                                <w:rFonts w:ascii="Calibri Light" w:hAnsi="Calibri Light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BiP</w:t>
                            </w:r>
                            <w:proofErr w:type="spellEnd"/>
                            <w:r w:rsidR="009207FB" w:rsidRPr="00322E79">
                              <w:rPr>
                                <w:rFonts w:ascii="Calibri Light" w:hAnsi="Calibri Light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 zakładce Ochrona Danych Osobowych</w:t>
                            </w:r>
                            <w:r w:rsidR="00C67AEC" w:rsidRPr="00322E79">
                              <w:rPr>
                                <w:rFonts w:ascii="Calibri Light" w:hAnsi="Calibri Light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1F5C0979" w14:textId="2314ABAA" w:rsidR="00BC42B1" w:rsidRPr="00BC42B1" w:rsidRDefault="00DC17AD" w:rsidP="00C67AE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 w:rsidRPr="00C67AEC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454C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 siedzibie </w:t>
                            </w:r>
                            <w:r w:rsidR="00E651CF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na tablicy </w:t>
                            </w:r>
                            <w:r w:rsidR="00675665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informacyjnej </w:t>
                            </w:r>
                            <w:r w:rsidR="007B454C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Urzędu Gminy Solec-Zdrój</w:t>
                            </w:r>
                            <w:r w:rsidR="00BC42B1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77CA882A" w14:textId="230D7F28" w:rsidR="00DC17AD" w:rsidRPr="00C67AEC" w:rsidRDefault="00B5075D" w:rsidP="00C67AE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675665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numerem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41</w:t>
                            </w:r>
                            <w:r w:rsidR="009056ED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377 60 41</w:t>
                            </w:r>
                            <w:r w:rsidR="00322E79">
                              <w:rPr>
                                <w:rFonts w:ascii="Calibri Light" w:hAnsi="Calibri Ligh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51C5B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29.95pt;margin-top:21.65pt;width:439.8pt;height:4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" filled="f" stroked="f">
                <o:lock v:ext="edit" shapetype="t"/>
                <v:textbox>
                  <w:txbxContent>
                    <w:p w14:paraId="51830F9A" w14:textId="77777777" w:rsidR="00D639C2" w:rsidRPr="00D639C2" w:rsidRDefault="00D639C2" w:rsidP="00D639C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39C2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Monitoring prowadzony jest w celu </w:t>
                      </w:r>
                    </w:p>
                    <w:p w14:paraId="2E1B31F8" w14:textId="6131DF2F" w:rsidR="00D639C2" w:rsidRDefault="00D639C2" w:rsidP="00D639C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39C2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zapewnienia porządku publicznego, bezpieczeństwa obywateli oraz ochrony mienia, ochrony przeciwpożarowej i przeciwpowodziowej.</w:t>
                      </w:r>
                    </w:p>
                    <w:p w14:paraId="514BEDE8" w14:textId="77777777" w:rsidR="00D639C2" w:rsidRPr="00D639C2" w:rsidRDefault="00D639C2" w:rsidP="00D639C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A1A2B1" w14:textId="77777777" w:rsidR="00D639C2" w:rsidRPr="007B3039" w:rsidRDefault="00D639C2" w:rsidP="00D639C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 Light" w:hAnsi="Calibri Light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3039">
                        <w:rPr>
                          <w:rFonts w:ascii="Calibri Light" w:hAnsi="Calibri Light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Administratorem danych osobowych jest </w:t>
                      </w:r>
                    </w:p>
                    <w:p w14:paraId="3E4B92E2" w14:textId="771A24BC" w:rsidR="00D639C2" w:rsidRPr="007B3039" w:rsidRDefault="00D639C2" w:rsidP="00D639C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 Light" w:hAnsi="Calibri Light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3039">
                        <w:rPr>
                          <w:rFonts w:ascii="Calibri Light" w:hAnsi="Calibri Light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Gmina Solec-Zdrój, ul. 1 Maja  10, 28-131 Solec-Zdrój,                                          e-mail: </w:t>
                      </w:r>
                      <w:hyperlink r:id="rId8" w:history="1">
                        <w:r w:rsidRPr="007B3039">
                          <w:rPr>
                            <w:rStyle w:val="Hipercze"/>
                            <w:rFonts w:ascii="Calibri Light" w:hAnsi="Calibri Light"/>
                            <w:color w:val="auto"/>
                            <w:sz w:val="28"/>
                            <w:szCs w:val="28"/>
                            <w:u w:val="none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ug@solec-zdroj.pl</w:t>
                        </w:r>
                      </w:hyperlink>
                    </w:p>
                    <w:p w14:paraId="443C7CDA" w14:textId="77777777" w:rsidR="00D639C2" w:rsidRPr="00D639C2" w:rsidRDefault="00D639C2" w:rsidP="00D639C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D44287D" w14:textId="4CD2230A" w:rsidR="00DC17AD" w:rsidRPr="00D639C2" w:rsidRDefault="00DC17AD" w:rsidP="00D639C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 w:rsidRPr="00D639C2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Szczegółowe informacje dostępne są</w:t>
                      </w:r>
                      <w:r w:rsidR="00C67AEC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333711F4" w14:textId="77777777" w:rsidR="00C67AEC" w:rsidRPr="00322E79" w:rsidRDefault="00DC17AD" w:rsidP="00C67AE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 w:rsidRPr="00322E79">
                        <w:rPr>
                          <w:rFonts w:ascii="Calibri Light" w:hAnsi="Calibri Light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stronie </w:t>
                      </w:r>
                      <w:hyperlink r:id="rId9" w:history="1">
                        <w:r w:rsidR="000D5797" w:rsidRPr="00322E79">
                          <w:rPr>
                            <w:rStyle w:val="Hipercze"/>
                            <w:rFonts w:ascii="Calibri Light" w:hAnsi="Calibri Light"/>
                            <w:color w:val="auto"/>
                            <w:sz w:val="28"/>
                            <w:szCs w:val="28"/>
                            <w:u w:val="none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www.solec-zdroj.pl</w:t>
                        </w:r>
                      </w:hyperlink>
                      <w:r w:rsidR="000D5797" w:rsidRPr="00322E79">
                        <w:rPr>
                          <w:rFonts w:ascii="Calibri Light" w:hAnsi="Calibri Light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77B6F" w:rsidRPr="00322E79">
                        <w:rPr>
                          <w:rFonts w:ascii="Calibri Light" w:hAnsi="Calibri Light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lub na stronie </w:t>
                      </w:r>
                      <w:proofErr w:type="spellStart"/>
                      <w:r w:rsidR="00777B6F" w:rsidRPr="00322E79">
                        <w:rPr>
                          <w:rFonts w:ascii="Calibri Light" w:hAnsi="Calibri Light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BiP</w:t>
                      </w:r>
                      <w:proofErr w:type="spellEnd"/>
                      <w:r w:rsidR="009207FB" w:rsidRPr="00322E79">
                        <w:rPr>
                          <w:rFonts w:ascii="Calibri Light" w:hAnsi="Calibri Light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 zakładce Ochrona Danych Osobowych</w:t>
                      </w:r>
                      <w:r w:rsidR="00C67AEC" w:rsidRPr="00322E79">
                        <w:rPr>
                          <w:rFonts w:ascii="Calibri Light" w:hAnsi="Calibri Light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1F5C0979" w14:textId="2314ABAA" w:rsidR="00BC42B1" w:rsidRPr="00BC42B1" w:rsidRDefault="00DC17AD" w:rsidP="00C67AE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 w:rsidRPr="00C67AEC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454C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 siedzibie </w:t>
                      </w:r>
                      <w:r w:rsidR="00E651CF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na tablicy </w:t>
                      </w:r>
                      <w:r w:rsidR="00675665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informacyjnej </w:t>
                      </w:r>
                      <w:r w:rsidR="007B454C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Urzędu Gminy Solec-Zdrój</w:t>
                      </w:r>
                      <w:r w:rsidR="00BC42B1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77CA882A" w14:textId="230D7F28" w:rsidR="00DC17AD" w:rsidRPr="00C67AEC" w:rsidRDefault="00B5075D" w:rsidP="00C67AE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675665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od numerem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 41</w:t>
                      </w:r>
                      <w:r w:rsidR="009056ED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 377 60 41</w:t>
                      </w:r>
                      <w:r w:rsidR="00322E79">
                        <w:rPr>
                          <w:rFonts w:ascii="Calibri Light" w:hAnsi="Calibri Ligh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19C33E" w14:textId="7494EDA4" w:rsidR="00DC17AD" w:rsidRPr="00D25110" w:rsidRDefault="00DC17AD">
      <w:pPr>
        <w:rPr>
          <w:rFonts w:ascii="Calibri Light" w:hAnsi="Calibri Light" w:cs="Calibri Light"/>
        </w:rPr>
      </w:pPr>
    </w:p>
    <w:p w14:paraId="49213D3E" w14:textId="06330797" w:rsidR="00DC17AD" w:rsidRPr="00D25110" w:rsidRDefault="00DC17AD">
      <w:pPr>
        <w:rPr>
          <w:rFonts w:ascii="Calibri Light" w:hAnsi="Calibri Light" w:cs="Calibri Light"/>
        </w:rPr>
      </w:pPr>
    </w:p>
    <w:p w14:paraId="3634DCB7" w14:textId="35E7153B" w:rsidR="00DC17AD" w:rsidRPr="00D25110" w:rsidRDefault="00D639C2">
      <w:pPr>
        <w:rPr>
          <w:rFonts w:ascii="Calibri Light" w:hAnsi="Calibri Light" w:cs="Calibri Light"/>
        </w:rPr>
      </w:pPr>
      <w:r w:rsidRPr="00D25110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9DF19" wp14:editId="01BF81C2">
                <wp:simplePos x="0" y="0"/>
                <wp:positionH relativeFrom="column">
                  <wp:posOffset>525145</wp:posOffset>
                </wp:positionH>
                <wp:positionV relativeFrom="paragraph">
                  <wp:posOffset>304165</wp:posOffset>
                </wp:positionV>
                <wp:extent cx="5196840" cy="2827020"/>
                <wp:effectExtent l="0" t="0" r="0" b="0"/>
                <wp:wrapNone/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96840" cy="2827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34421D" w14:textId="5E505B71" w:rsidR="00DC17AD" w:rsidRPr="00B85858" w:rsidRDefault="00DC17AD" w:rsidP="0088695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9DF19" id="WordArt 4" o:spid="_x0000_s1027" type="#_x0000_t202" style="position:absolute;margin-left:41.35pt;margin-top:23.95pt;width:409.2pt;height:2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" filled="f" stroked="f">
                <o:lock v:ext="edit" shapetype="t"/>
                <v:textbox>
                  <w:txbxContent>
                    <w:p w14:paraId="1334421D" w14:textId="5E505B71" w:rsidR="00DC17AD" w:rsidRPr="00B85858" w:rsidRDefault="00DC17AD" w:rsidP="0088695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9750E" w14:textId="0D5901EF" w:rsidR="00DC17AD" w:rsidRPr="00D25110" w:rsidRDefault="00DC17AD">
      <w:pPr>
        <w:rPr>
          <w:rFonts w:ascii="Calibri Light" w:hAnsi="Calibri Light" w:cs="Calibri Light"/>
        </w:rPr>
      </w:pPr>
    </w:p>
    <w:p w14:paraId="6A74FC95" w14:textId="4A2C2C15" w:rsidR="00DC17AD" w:rsidRPr="00D25110" w:rsidRDefault="00DC17AD">
      <w:pPr>
        <w:rPr>
          <w:rFonts w:ascii="Calibri Light" w:hAnsi="Calibri Light" w:cs="Calibri Light"/>
        </w:rPr>
      </w:pPr>
    </w:p>
    <w:p w14:paraId="29EE955A" w14:textId="576C2E5C" w:rsidR="00DC17AD" w:rsidRPr="00D25110" w:rsidRDefault="00DC17AD">
      <w:pPr>
        <w:rPr>
          <w:rFonts w:ascii="Calibri Light" w:hAnsi="Calibri Light" w:cs="Calibri Light"/>
        </w:rPr>
      </w:pPr>
    </w:p>
    <w:p w14:paraId="1347086F" w14:textId="08CE79E7" w:rsidR="00DC17AD" w:rsidRPr="00D25110" w:rsidRDefault="00DC17AD">
      <w:pPr>
        <w:rPr>
          <w:rFonts w:ascii="Calibri Light" w:hAnsi="Calibri Light" w:cs="Calibri Light"/>
        </w:rPr>
      </w:pPr>
    </w:p>
    <w:p w14:paraId="5C1BA7C3" w14:textId="705BDBAC" w:rsidR="00DC17AD" w:rsidRPr="00D25110" w:rsidRDefault="00DC17AD">
      <w:pPr>
        <w:rPr>
          <w:rFonts w:ascii="Calibri Light" w:hAnsi="Calibri Light" w:cs="Calibri Light"/>
        </w:rPr>
      </w:pPr>
    </w:p>
    <w:p w14:paraId="10302A73" w14:textId="4639D202" w:rsidR="00DC17AD" w:rsidRPr="00D25110" w:rsidRDefault="00DC17AD">
      <w:pPr>
        <w:rPr>
          <w:rFonts w:ascii="Calibri Light" w:hAnsi="Calibri Light" w:cs="Calibri Light"/>
        </w:rPr>
      </w:pPr>
    </w:p>
    <w:p w14:paraId="0473B78F" w14:textId="230B579E" w:rsidR="00DC17AD" w:rsidRPr="00D25110" w:rsidRDefault="00DC17AD">
      <w:pPr>
        <w:rPr>
          <w:rFonts w:ascii="Calibri Light" w:hAnsi="Calibri Light" w:cs="Calibri Light"/>
        </w:rPr>
      </w:pPr>
    </w:p>
    <w:p w14:paraId="0021F376" w14:textId="0D18C4CF" w:rsidR="00DC17AD" w:rsidRPr="00D25110" w:rsidRDefault="00DC17AD">
      <w:pPr>
        <w:rPr>
          <w:rFonts w:ascii="Calibri Light" w:hAnsi="Calibri Light" w:cs="Calibri Light"/>
        </w:rPr>
      </w:pPr>
    </w:p>
    <w:p w14:paraId="6D3A839C" w14:textId="3E5F79BF" w:rsidR="00DC17AD" w:rsidRPr="00D25110" w:rsidRDefault="00DC17AD">
      <w:pPr>
        <w:rPr>
          <w:rFonts w:ascii="Calibri Light" w:hAnsi="Calibri Light" w:cs="Calibri Light"/>
        </w:rPr>
      </w:pPr>
    </w:p>
    <w:p w14:paraId="0D000426" w14:textId="36A9ADE4" w:rsidR="00DC17AD" w:rsidRPr="00D25110" w:rsidRDefault="00DC17AD">
      <w:pPr>
        <w:rPr>
          <w:rFonts w:ascii="Calibri Light" w:hAnsi="Calibri Light" w:cs="Calibri Light"/>
        </w:rPr>
      </w:pPr>
    </w:p>
    <w:p w14:paraId="5E51411F" w14:textId="77777777" w:rsidR="00DC17AD" w:rsidRPr="00D25110" w:rsidRDefault="00DC17AD">
      <w:pPr>
        <w:rPr>
          <w:rFonts w:ascii="Calibri Light" w:hAnsi="Calibri Light" w:cs="Calibri Light"/>
        </w:rPr>
      </w:pPr>
    </w:p>
    <w:p w14:paraId="16114076" w14:textId="77777777" w:rsidR="00DC17AD" w:rsidRPr="00D25110" w:rsidRDefault="00DC17AD">
      <w:pPr>
        <w:rPr>
          <w:rFonts w:ascii="Calibri Light" w:hAnsi="Calibri Light" w:cs="Calibri Light"/>
        </w:rPr>
      </w:pPr>
    </w:p>
    <w:p w14:paraId="48A5CE31" w14:textId="77777777" w:rsidR="00DC17AD" w:rsidRPr="00D25110" w:rsidRDefault="00DC17AD">
      <w:pPr>
        <w:rPr>
          <w:rFonts w:ascii="Calibri Light" w:hAnsi="Calibri Light" w:cs="Calibri Light"/>
        </w:rPr>
      </w:pPr>
    </w:p>
    <w:p w14:paraId="14F7BC69" w14:textId="77777777" w:rsidR="00DC17AD" w:rsidRPr="00D25110" w:rsidRDefault="00DC17AD">
      <w:pPr>
        <w:rPr>
          <w:rFonts w:ascii="Calibri Light" w:hAnsi="Calibri Light" w:cs="Calibri Light"/>
        </w:rPr>
      </w:pPr>
    </w:p>
    <w:p w14:paraId="4DC00EBE" w14:textId="77777777" w:rsidR="00DC17AD" w:rsidRPr="00D25110" w:rsidRDefault="00DC17AD">
      <w:pPr>
        <w:rPr>
          <w:rFonts w:ascii="Calibri Light" w:hAnsi="Calibri Light" w:cs="Calibri Light"/>
        </w:rPr>
      </w:pPr>
      <w:bookmarkStart w:id="0" w:name="_GoBack"/>
      <w:bookmarkEnd w:id="0"/>
    </w:p>
    <w:sectPr w:rsidR="00DC17AD" w:rsidRPr="00D25110" w:rsidSect="0004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1693C"/>
    <w:multiLevelType w:val="hybridMultilevel"/>
    <w:tmpl w:val="0332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2F"/>
    <w:rsid w:val="00041897"/>
    <w:rsid w:val="00080CE9"/>
    <w:rsid w:val="000B119F"/>
    <w:rsid w:val="000D5797"/>
    <w:rsid w:val="000E4484"/>
    <w:rsid w:val="002235A6"/>
    <w:rsid w:val="00261075"/>
    <w:rsid w:val="002C4F2F"/>
    <w:rsid w:val="002F46B4"/>
    <w:rsid w:val="00322E79"/>
    <w:rsid w:val="00473455"/>
    <w:rsid w:val="00492B9A"/>
    <w:rsid w:val="004C2897"/>
    <w:rsid w:val="004F0719"/>
    <w:rsid w:val="00545CE4"/>
    <w:rsid w:val="006741F7"/>
    <w:rsid w:val="00675665"/>
    <w:rsid w:val="0068600B"/>
    <w:rsid w:val="00686D14"/>
    <w:rsid w:val="00777B6F"/>
    <w:rsid w:val="007B3039"/>
    <w:rsid w:val="007B454C"/>
    <w:rsid w:val="007F4A8D"/>
    <w:rsid w:val="0088695D"/>
    <w:rsid w:val="0089244F"/>
    <w:rsid w:val="008961E7"/>
    <w:rsid w:val="00901A21"/>
    <w:rsid w:val="009056ED"/>
    <w:rsid w:val="00910059"/>
    <w:rsid w:val="009207FB"/>
    <w:rsid w:val="00A22F0B"/>
    <w:rsid w:val="00A27966"/>
    <w:rsid w:val="00B07828"/>
    <w:rsid w:val="00B5075D"/>
    <w:rsid w:val="00B766EE"/>
    <w:rsid w:val="00B85858"/>
    <w:rsid w:val="00BC42B1"/>
    <w:rsid w:val="00C67AEC"/>
    <w:rsid w:val="00CB636D"/>
    <w:rsid w:val="00CF5A92"/>
    <w:rsid w:val="00D25110"/>
    <w:rsid w:val="00D639C2"/>
    <w:rsid w:val="00DC17AD"/>
    <w:rsid w:val="00E04771"/>
    <w:rsid w:val="00E651CF"/>
    <w:rsid w:val="00E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47FC"/>
  <w15:docId w15:val="{C10E069B-4052-496F-885E-0902690D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100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9C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lec-zdroj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ec-zdro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solec-zdroj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lec-zdr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Artur Cygan</cp:lastModifiedBy>
  <cp:revision>43</cp:revision>
  <dcterms:created xsi:type="dcterms:W3CDTF">2021-02-03T19:53:00Z</dcterms:created>
  <dcterms:modified xsi:type="dcterms:W3CDTF">2022-10-10T12:10:00Z</dcterms:modified>
</cp:coreProperties>
</file>